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4782" w14:textId="77777777" w:rsidR="00980609" w:rsidRPr="00AC64D7" w:rsidRDefault="00980609" w:rsidP="00980609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AC64D7">
        <w:rPr>
          <w:rFonts w:cs="Calibri"/>
          <w:color w:val="000000"/>
          <w:sz w:val="28"/>
          <w:szCs w:val="28"/>
        </w:rPr>
        <w:t>Estimado/a (Primer nombre del estudiante):</w:t>
      </w:r>
    </w:p>
    <w:p w14:paraId="57142D1A" w14:textId="77777777" w:rsidR="00980609" w:rsidRPr="00AC64D7" w:rsidRDefault="00980609" w:rsidP="00980609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AC64D7">
        <w:rPr>
          <w:rFonts w:cs="Calibri"/>
          <w:color w:val="000000"/>
          <w:sz w:val="28"/>
          <w:szCs w:val="28"/>
        </w:rPr>
        <w:t>¡Buen</w:t>
      </w:r>
      <w:r>
        <w:rPr>
          <w:rFonts w:cs="Calibri"/>
          <w:color w:val="000000"/>
          <w:sz w:val="28"/>
          <w:szCs w:val="28"/>
        </w:rPr>
        <w:t xml:space="preserve"> trabajo con la lección WHS-10, </w:t>
      </w:r>
      <w:proofErr w:type="gramStart"/>
      <w:r>
        <w:rPr>
          <w:rFonts w:cs="Calibri"/>
          <w:color w:val="000000"/>
          <w:sz w:val="28"/>
          <w:szCs w:val="28"/>
        </w:rPr>
        <w:t>Hechos, capítulos 13 al 16!</w:t>
      </w:r>
      <w:proofErr w:type="gramEnd"/>
      <w:r>
        <w:rPr>
          <w:rFonts w:cs="Calibri"/>
          <w:color w:val="000000"/>
          <w:sz w:val="28"/>
          <w:szCs w:val="28"/>
        </w:rPr>
        <w:t xml:space="preserve"> En Hechos 16:1, aprendemos sobre un discípulo que conoce Pablo, Timoteo. Las Escrituras nos dicen que era hijo de una mujer judía y un hombre griego. Pablo quería que Timoteo los acompañara. ¿Puedes comprender la importancia de por qué Pablo lo llevo a circuncidar?</w:t>
      </w:r>
    </w:p>
    <w:p w14:paraId="3C132758" w14:textId="77777777" w:rsidR="00980609" w:rsidRPr="00AC64D7" w:rsidRDefault="00980609" w:rsidP="00980609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Continuemos con la lección WHS-11, Hechos, capítulos 17 al 20. A medida que estudies esta sección, leerás sobre la ciudad de Antioquía. Al leer, asegúrate de saber si está hablando de Antioquía de Siria o Antioquía de </w:t>
      </w:r>
      <w:proofErr w:type="spellStart"/>
      <w:r>
        <w:rPr>
          <w:rFonts w:cs="Calibri"/>
          <w:color w:val="000000"/>
          <w:sz w:val="28"/>
          <w:szCs w:val="28"/>
        </w:rPr>
        <w:t>Pisidia</w:t>
      </w:r>
      <w:proofErr w:type="spellEnd"/>
      <w:r>
        <w:rPr>
          <w:rFonts w:cs="Calibri"/>
          <w:color w:val="000000"/>
          <w:sz w:val="28"/>
          <w:szCs w:val="28"/>
        </w:rPr>
        <w:t>. Hazme saber si necesitas ayuda.</w:t>
      </w:r>
    </w:p>
    <w:p w14:paraId="45D94032" w14:textId="77777777" w:rsidR="00980609" w:rsidRPr="00AC64D7" w:rsidRDefault="00980609" w:rsidP="00980609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9166DA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9166DA">
        <w:rPr>
          <w:rFonts w:cs="Calibri"/>
          <w:color w:val="7030A0"/>
          <w:sz w:val="28"/>
          <w:szCs w:val="28"/>
          <w:u w:val="single"/>
        </w:rPr>
        <w:t>SI LO CREE NECESARIO</w:t>
      </w:r>
      <w:r w:rsidRPr="009166DA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3A80A737" w14:textId="77777777" w:rsidR="00980609" w:rsidRPr="00AC64D7" w:rsidRDefault="00980609" w:rsidP="00980609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A73A58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>
        <w:rPr>
          <w:rFonts w:cs="Calibri"/>
          <w:color w:val="000000"/>
          <w:sz w:val="28"/>
          <w:szCs w:val="28"/>
        </w:rPr>
        <w:t>última página</w:t>
      </w:r>
      <w:r w:rsidRPr="00A73A58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</w:t>
      </w:r>
      <w:proofErr w:type="spellStart"/>
      <w:r w:rsidRPr="00A73A58">
        <w:rPr>
          <w:rFonts w:cs="Calibri"/>
          <w:color w:val="000000"/>
          <w:sz w:val="28"/>
          <w:szCs w:val="28"/>
        </w:rPr>
        <w:t>toServe</w:t>
      </w:r>
      <w:proofErr w:type="spellEnd"/>
      <w:r w:rsidRPr="00A73A58">
        <w:rPr>
          <w:rFonts w:cs="Calibri"/>
          <w:color w:val="000000"/>
          <w:sz w:val="28"/>
          <w:szCs w:val="28"/>
        </w:rPr>
        <w:t>» por si conoces a alguien que desee participar.</w:t>
      </w:r>
    </w:p>
    <w:p w14:paraId="749BB5C7" w14:textId="77777777" w:rsidR="00980609" w:rsidRPr="00AC64D7" w:rsidRDefault="00980609" w:rsidP="00980609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14999A77" w14:textId="77777777" w:rsidR="00980609" w:rsidRPr="00AC64D7" w:rsidRDefault="00980609" w:rsidP="00980609">
      <w:pPr>
        <w:spacing w:after="360" w:line="257" w:lineRule="auto"/>
        <w:rPr>
          <w:sz w:val="28"/>
          <w:szCs w:val="28"/>
        </w:rPr>
      </w:pPr>
      <w:r w:rsidRPr="00A117BF">
        <w:rPr>
          <w:sz w:val="28"/>
          <w:szCs w:val="28"/>
        </w:rPr>
        <w:t>(Primer nombre del docente, inicial del apellido)</w:t>
      </w:r>
    </w:p>
    <w:p w14:paraId="784F7AB9" w14:textId="77777777" w:rsidR="00AB4696" w:rsidRDefault="00AB4696" w:rsidP="00A4755F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05CBC"/>
    <w:rsid w:val="000B7773"/>
    <w:rsid w:val="000F70FB"/>
    <w:rsid w:val="001557CC"/>
    <w:rsid w:val="001C2DE1"/>
    <w:rsid w:val="001C544E"/>
    <w:rsid w:val="00365621"/>
    <w:rsid w:val="004C67D3"/>
    <w:rsid w:val="004F1192"/>
    <w:rsid w:val="005C0B38"/>
    <w:rsid w:val="006A52BE"/>
    <w:rsid w:val="006D3BDB"/>
    <w:rsid w:val="00743826"/>
    <w:rsid w:val="007764D2"/>
    <w:rsid w:val="007B3E73"/>
    <w:rsid w:val="00813BCA"/>
    <w:rsid w:val="008225E7"/>
    <w:rsid w:val="0083334A"/>
    <w:rsid w:val="009166DA"/>
    <w:rsid w:val="00963AD6"/>
    <w:rsid w:val="00980609"/>
    <w:rsid w:val="00A117BF"/>
    <w:rsid w:val="00A12856"/>
    <w:rsid w:val="00A31B43"/>
    <w:rsid w:val="00A4755F"/>
    <w:rsid w:val="00A73A58"/>
    <w:rsid w:val="00A7585D"/>
    <w:rsid w:val="00AA718C"/>
    <w:rsid w:val="00AB4696"/>
    <w:rsid w:val="00AC64D7"/>
    <w:rsid w:val="00B60736"/>
    <w:rsid w:val="00BC5867"/>
    <w:rsid w:val="00C953AB"/>
    <w:rsid w:val="00CC094C"/>
    <w:rsid w:val="00CC12E6"/>
    <w:rsid w:val="00D44DDE"/>
    <w:rsid w:val="00DE2C14"/>
    <w:rsid w:val="00E30A03"/>
    <w:rsid w:val="00E57EFF"/>
    <w:rsid w:val="00E92B32"/>
    <w:rsid w:val="00E95816"/>
    <w:rsid w:val="00EF69C8"/>
    <w:rsid w:val="00F729DB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6079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rPr>
      <w:rFonts w:cs="Times New Roman"/>
      <w:lang w:val="es-E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A4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30A03"/>
    <w:pPr>
      <w:spacing w:after="0" w:line="240" w:lineRule="auto"/>
    </w:pPr>
    <w:rPr>
      <w:rFonts w:cs="Times New Roman"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60736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rsid w:val="00B60736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Юстина А</cp:lastModifiedBy>
  <cp:revision>2</cp:revision>
  <dcterms:created xsi:type="dcterms:W3CDTF">2025-07-25T14:26:00Z</dcterms:created>
  <dcterms:modified xsi:type="dcterms:W3CDTF">2025-07-25T14:26:00Z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